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4F3F" w14:textId="65D53B51" w:rsidR="00132DA0" w:rsidRDefault="00861D02" w:rsidP="00F0266D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 xml:space="preserve">Klauzula informacyjna </w:t>
      </w:r>
    </w:p>
    <w:p w14:paraId="71ECB9D1" w14:textId="0CB23171" w:rsidR="0099657C" w:rsidRDefault="00B235E0" w:rsidP="003F78AD">
      <w:pPr>
        <w:pStyle w:val="Akapitzlist"/>
        <w:numPr>
          <w:ilvl w:val="0"/>
          <w:numId w:val="8"/>
        </w:numPr>
        <w:spacing w:after="160" w:line="259" w:lineRule="auto"/>
        <w:ind w:left="709"/>
        <w:jc w:val="both"/>
        <w:rPr>
          <w:rFonts w:ascii="Calibri" w:eastAsia="Calibri" w:hAnsi="Calibri" w:cs="Times New Roman"/>
        </w:rPr>
      </w:pPr>
      <w:r w:rsidRPr="0099657C">
        <w:rPr>
          <w:rFonts w:ascii="Calibri" w:eastAsia="Calibri" w:hAnsi="Calibri" w:cs="Times New Roman"/>
        </w:rPr>
        <w:t xml:space="preserve">Administratorem </w:t>
      </w:r>
      <w:r w:rsidR="00D135A5" w:rsidRPr="0099657C">
        <w:rPr>
          <w:rFonts w:ascii="Calibri" w:eastAsia="Calibri" w:hAnsi="Calibri" w:cs="Times New Roman"/>
        </w:rPr>
        <w:t>Pani/Pana</w:t>
      </w:r>
      <w:r w:rsidRPr="0099657C">
        <w:rPr>
          <w:rFonts w:ascii="Calibri" w:eastAsia="Calibri" w:hAnsi="Calibri" w:cs="Times New Roman"/>
        </w:rPr>
        <w:t xml:space="preserve"> danych osobowych</w:t>
      </w:r>
      <w:r w:rsidR="007A0F19" w:rsidRPr="0099657C">
        <w:rPr>
          <w:rFonts w:ascii="Calibri" w:eastAsia="Calibri" w:hAnsi="Calibri" w:cs="Times New Roman"/>
        </w:rPr>
        <w:t xml:space="preserve"> </w:t>
      </w:r>
      <w:r w:rsidR="0022088E">
        <w:rPr>
          <w:rFonts w:ascii="Calibri" w:eastAsia="Calibri" w:hAnsi="Calibri" w:cs="Times New Roman"/>
        </w:rPr>
        <w:t xml:space="preserve">jest </w:t>
      </w:r>
      <w:r w:rsidR="00600459" w:rsidRPr="00600459">
        <w:rPr>
          <w:rFonts w:ascii="Calibri" w:eastAsia="Calibri" w:hAnsi="Calibri" w:cs="Times New Roman"/>
        </w:rPr>
        <w:t>Burmistrz Chociwla z siedzibą w Urzędzie Miejskim w Chociwlu</w:t>
      </w:r>
      <w:r w:rsidR="007608B1">
        <w:rPr>
          <w:rFonts w:ascii="Calibri" w:eastAsia="Calibri" w:hAnsi="Calibri" w:cs="Times New Roman"/>
        </w:rPr>
        <w:t>,</w:t>
      </w:r>
      <w:r w:rsidR="00600459" w:rsidRPr="00600459">
        <w:rPr>
          <w:rFonts w:ascii="Calibri" w:eastAsia="Calibri" w:hAnsi="Calibri" w:cs="Times New Roman"/>
        </w:rPr>
        <w:t xml:space="preserve"> ul. Armii Krajowej 52, 73-120 Chociwel. Kontakt jest możliwy za pomocą telefonu: 91 562 20 01, adresu e-mail: </w:t>
      </w:r>
      <w:hyperlink r:id="rId7" w:history="1">
        <w:r w:rsidR="00600459" w:rsidRPr="00F14135">
          <w:rPr>
            <w:rStyle w:val="Hipercze"/>
            <w:rFonts w:ascii="Calibri" w:eastAsia="Calibri" w:hAnsi="Calibri" w:cs="Times New Roman"/>
          </w:rPr>
          <w:t>urzad@chociwel.pl</w:t>
        </w:r>
      </w:hyperlink>
      <w:r w:rsidR="00600459">
        <w:rPr>
          <w:rFonts w:ascii="Calibri" w:eastAsia="Calibri" w:hAnsi="Calibri" w:cs="Times New Roman"/>
        </w:rPr>
        <w:t xml:space="preserve"> </w:t>
      </w:r>
    </w:p>
    <w:p w14:paraId="7F6D3042" w14:textId="01DF632F" w:rsidR="00B95F0D" w:rsidRPr="0099657C" w:rsidRDefault="00B235E0" w:rsidP="003F78AD">
      <w:pPr>
        <w:pStyle w:val="Akapitzlist"/>
        <w:numPr>
          <w:ilvl w:val="0"/>
          <w:numId w:val="8"/>
        </w:numPr>
        <w:spacing w:after="160" w:line="259" w:lineRule="auto"/>
        <w:ind w:left="709"/>
        <w:jc w:val="both"/>
        <w:rPr>
          <w:rFonts w:ascii="Calibri" w:eastAsia="Calibri" w:hAnsi="Calibri" w:cs="Times New Roman"/>
        </w:rPr>
      </w:pPr>
      <w:r w:rsidRPr="0099657C">
        <w:rPr>
          <w:rFonts w:ascii="Calibri" w:eastAsia="Calibri" w:hAnsi="Calibri" w:cs="Times New Roman"/>
        </w:rPr>
        <w:t>W sprawach dotyczących przetwarzania danych osobowych może</w:t>
      </w:r>
      <w:r w:rsidR="00D135A5" w:rsidRPr="0099657C">
        <w:rPr>
          <w:rFonts w:ascii="Calibri" w:eastAsia="Calibri" w:hAnsi="Calibri" w:cs="Times New Roman"/>
        </w:rPr>
        <w:t xml:space="preserve"> się Pani/Pan</w:t>
      </w:r>
      <w:r w:rsidRPr="0099657C">
        <w:rPr>
          <w:rFonts w:ascii="Calibri" w:eastAsia="Calibri" w:hAnsi="Calibri" w:cs="Times New Roman"/>
        </w:rPr>
        <w:t xml:space="preserve"> kontaktować z Inspektorem Ochrony Danych przez telefon: +48 608 442 652; adres e-mail: </w:t>
      </w:r>
      <w:hyperlink r:id="rId8" w:history="1">
        <w:r w:rsidR="00D135A5" w:rsidRPr="0099657C">
          <w:rPr>
            <w:rStyle w:val="Hipercze"/>
            <w:rFonts w:ascii="Calibri" w:eastAsia="Calibri" w:hAnsi="Calibri" w:cs="Times New Roman"/>
          </w:rPr>
          <w:t>bkaniuk@proinspektor.pl</w:t>
        </w:r>
      </w:hyperlink>
    </w:p>
    <w:p w14:paraId="36179F35" w14:textId="2225357E" w:rsidR="00B95F0D" w:rsidRPr="00D73B73" w:rsidRDefault="00780CB2" w:rsidP="00304E03">
      <w:pPr>
        <w:pStyle w:val="Akapitzlist"/>
        <w:numPr>
          <w:ilvl w:val="0"/>
          <w:numId w:val="8"/>
        </w:numPr>
        <w:spacing w:after="160" w:line="259" w:lineRule="auto"/>
        <w:ind w:left="709"/>
        <w:jc w:val="both"/>
        <w:rPr>
          <w:rFonts w:ascii="Calibri" w:eastAsia="Calibri" w:hAnsi="Calibri" w:cs="Times New Roman"/>
        </w:rPr>
      </w:pPr>
      <w:r w:rsidRPr="00D73B73">
        <w:rPr>
          <w:rFonts w:ascii="Calibri" w:eastAsia="Calibri" w:hAnsi="Calibri" w:cs="Times New Roman"/>
        </w:rPr>
        <w:t>Pani/Pana d</w:t>
      </w:r>
      <w:r w:rsidR="00B235E0" w:rsidRPr="00D73B73">
        <w:rPr>
          <w:rFonts w:ascii="Calibri" w:eastAsia="Calibri" w:hAnsi="Calibri" w:cs="Times New Roman"/>
        </w:rPr>
        <w:t xml:space="preserve">ane osobowe </w:t>
      </w:r>
      <w:r w:rsidRPr="00D73B73">
        <w:rPr>
          <w:rFonts w:ascii="Calibri" w:eastAsia="Calibri" w:hAnsi="Calibri" w:cs="Times New Roman"/>
        </w:rPr>
        <w:t>będą</w:t>
      </w:r>
      <w:r w:rsidR="00B235E0" w:rsidRPr="00D73B73">
        <w:rPr>
          <w:rFonts w:ascii="Calibri" w:eastAsia="Calibri" w:hAnsi="Calibri" w:cs="Times New Roman"/>
        </w:rPr>
        <w:t xml:space="preserve"> przetwarzane w celu</w:t>
      </w:r>
      <w:r w:rsidR="00374DFB" w:rsidRPr="00D73B73">
        <w:rPr>
          <w:rFonts w:ascii="Calibri" w:eastAsia="Calibri" w:hAnsi="Calibri" w:cs="Times New Roman"/>
        </w:rPr>
        <w:t xml:space="preserve"> </w:t>
      </w:r>
      <w:r w:rsidR="0022088E">
        <w:rPr>
          <w:rFonts w:ascii="Calibri" w:eastAsia="Calibri" w:hAnsi="Calibri" w:cs="Times New Roman"/>
        </w:rPr>
        <w:t xml:space="preserve">rozpatrzenia i </w:t>
      </w:r>
      <w:r w:rsidR="00374DFB" w:rsidRPr="00D73B73">
        <w:rPr>
          <w:rFonts w:ascii="Calibri" w:eastAsia="Calibri" w:hAnsi="Calibri" w:cs="Times New Roman"/>
        </w:rPr>
        <w:t>realizacji wniosku o przyznanie świadczenia z tytułu zakwaterowania i wyżywienia obywateli Ukrainy na podstawie ustawy z dnia 12 marca 2022 r. o pomocy obywatelom Ukrainy w związku z konfliktem zbrojnym na terytorium tego kraju</w:t>
      </w:r>
      <w:r w:rsidR="0055526A" w:rsidRPr="00D73B73">
        <w:rPr>
          <w:rFonts w:ascii="Calibri" w:eastAsia="Calibri" w:hAnsi="Calibri" w:cs="Times New Roman"/>
        </w:rPr>
        <w:t>.</w:t>
      </w:r>
    </w:p>
    <w:p w14:paraId="4A4D9C01" w14:textId="2AC415D4" w:rsidR="00394F5E" w:rsidRDefault="008A59F6" w:rsidP="009979C9">
      <w:pPr>
        <w:pStyle w:val="Akapitzlist"/>
        <w:numPr>
          <w:ilvl w:val="0"/>
          <w:numId w:val="8"/>
        </w:numPr>
        <w:spacing w:after="160" w:line="259" w:lineRule="auto"/>
        <w:ind w:left="709"/>
        <w:jc w:val="both"/>
        <w:rPr>
          <w:rFonts w:ascii="Calibri" w:eastAsia="Calibri" w:hAnsi="Calibri" w:cs="Times New Roman"/>
        </w:rPr>
      </w:pPr>
      <w:r w:rsidRPr="008A59F6">
        <w:rPr>
          <w:rFonts w:ascii="Calibri" w:eastAsia="Calibri" w:hAnsi="Calibri" w:cs="Times New Roman"/>
        </w:rPr>
        <w:t xml:space="preserve">Pani/Pana dane mogą być udostępniane podmiotom i organom, którym </w:t>
      </w:r>
      <w:r w:rsidR="0099657C">
        <w:rPr>
          <w:rFonts w:ascii="Calibri" w:eastAsia="Calibri" w:hAnsi="Calibri" w:cs="Times New Roman"/>
        </w:rPr>
        <w:t>Urząd</w:t>
      </w:r>
      <w:r w:rsidRPr="008A59F6">
        <w:rPr>
          <w:rFonts w:ascii="Calibri" w:eastAsia="Calibri" w:hAnsi="Calibri" w:cs="Times New Roman"/>
        </w:rPr>
        <w:t xml:space="preserve"> jest zobowiązan</w:t>
      </w:r>
      <w:r w:rsidR="0099657C">
        <w:rPr>
          <w:rFonts w:ascii="Calibri" w:eastAsia="Calibri" w:hAnsi="Calibri" w:cs="Times New Roman"/>
        </w:rPr>
        <w:t>y</w:t>
      </w:r>
      <w:r w:rsidRPr="008A59F6">
        <w:rPr>
          <w:rFonts w:ascii="Calibri" w:eastAsia="Calibri" w:hAnsi="Calibri" w:cs="Times New Roman"/>
        </w:rPr>
        <w:t xml:space="preserve"> lub upoważnion</w:t>
      </w:r>
      <w:r w:rsidR="0099657C">
        <w:rPr>
          <w:rFonts w:ascii="Calibri" w:eastAsia="Calibri" w:hAnsi="Calibri" w:cs="Times New Roman"/>
        </w:rPr>
        <w:t>y</w:t>
      </w:r>
      <w:r w:rsidRPr="008A59F6">
        <w:rPr>
          <w:rFonts w:ascii="Calibri" w:eastAsia="Calibri" w:hAnsi="Calibri" w:cs="Times New Roman"/>
        </w:rPr>
        <w:t xml:space="preserve"> udostępnić dane osobowe na podstawie powszechnie obowiązujących przepisów prawa</w:t>
      </w:r>
      <w:r w:rsidR="00394F5E">
        <w:rPr>
          <w:rFonts w:ascii="Calibri" w:eastAsia="Calibri" w:hAnsi="Calibri" w:cs="Times New Roman"/>
        </w:rPr>
        <w:t>.</w:t>
      </w:r>
    </w:p>
    <w:p w14:paraId="52B94D9A" w14:textId="37A20C19" w:rsidR="00374DFB" w:rsidRDefault="00374DFB" w:rsidP="009979C9">
      <w:pPr>
        <w:pStyle w:val="Akapitzlist"/>
        <w:numPr>
          <w:ilvl w:val="0"/>
          <w:numId w:val="8"/>
        </w:numPr>
        <w:ind w:left="709"/>
        <w:jc w:val="both"/>
        <w:rPr>
          <w:rFonts w:ascii="Calibri" w:eastAsia="Calibri" w:hAnsi="Calibri" w:cs="Times New Roman"/>
        </w:rPr>
      </w:pPr>
      <w:r w:rsidRPr="00374DFB">
        <w:rPr>
          <w:rFonts w:ascii="Calibri" w:eastAsia="Calibri" w:hAnsi="Calibri" w:cs="Times New Roman"/>
        </w:rPr>
        <w:t xml:space="preserve">Pani/Pana dane osobowe będą przetwarzane przez okres niezbędny do realizacji wskazanego </w:t>
      </w:r>
      <w:r>
        <w:rPr>
          <w:rFonts w:ascii="Calibri" w:eastAsia="Calibri" w:hAnsi="Calibri" w:cs="Times New Roman"/>
        </w:rPr>
        <w:t xml:space="preserve">w pkt. 3 </w:t>
      </w:r>
      <w:r w:rsidRPr="00374DFB">
        <w:rPr>
          <w:rFonts w:ascii="Calibri" w:eastAsia="Calibri" w:hAnsi="Calibri" w:cs="Times New Roman"/>
        </w:rPr>
        <w:t>celu przetwarzania, w tym również obowiązku archiwizacyjnego wynikającego z przepisów prawa.</w:t>
      </w:r>
    </w:p>
    <w:p w14:paraId="6E9CBC87" w14:textId="32B4875A" w:rsidR="00215B44" w:rsidRPr="00215B44" w:rsidRDefault="00215B44" w:rsidP="009979C9">
      <w:pPr>
        <w:pStyle w:val="Akapitzlist"/>
        <w:numPr>
          <w:ilvl w:val="0"/>
          <w:numId w:val="8"/>
        </w:numPr>
        <w:ind w:left="709"/>
        <w:jc w:val="both"/>
        <w:rPr>
          <w:rFonts w:ascii="Calibri" w:eastAsia="Calibri" w:hAnsi="Calibri" w:cs="Times New Roman"/>
        </w:rPr>
      </w:pPr>
      <w:r w:rsidRPr="00215B44">
        <w:rPr>
          <w:rFonts w:ascii="Calibri" w:eastAsia="Calibri" w:hAnsi="Calibri" w:cs="Times New Roman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47799EA9" w14:textId="0B908ED5" w:rsidR="00406521" w:rsidRPr="007712B7" w:rsidRDefault="0022088E" w:rsidP="009979C9">
      <w:pPr>
        <w:pStyle w:val="Akapitzlist"/>
        <w:numPr>
          <w:ilvl w:val="0"/>
          <w:numId w:val="8"/>
        </w:numPr>
        <w:spacing w:after="160" w:line="259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Podanie danych jest dobrowolne, ale niezbędne do rozpatrzenia i realizacji wniosku</w:t>
      </w:r>
      <w:r w:rsidR="00B235E0" w:rsidRPr="007712B7">
        <w:rPr>
          <w:rFonts w:ascii="Calibri" w:eastAsia="Calibri" w:hAnsi="Calibri" w:cs="Times New Roman"/>
        </w:rPr>
        <w:t>.</w:t>
      </w:r>
    </w:p>
    <w:p w14:paraId="263A3859" w14:textId="1872BB26" w:rsidR="003020D7" w:rsidRPr="00BC74AC" w:rsidRDefault="003020D7">
      <w:pPr>
        <w:spacing w:before="120" w:after="0"/>
        <w:jc w:val="both"/>
        <w:rPr>
          <w:rFonts w:ascii="Verdana" w:hAnsi="Verdana"/>
          <w:color w:val="000000" w:themeColor="text1"/>
        </w:rPr>
      </w:pPr>
    </w:p>
    <w:p w14:paraId="04826FB5" w14:textId="3F776334"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111A" w14:textId="77777777" w:rsidR="00B04990" w:rsidRDefault="00B04990" w:rsidP="00F12217">
      <w:pPr>
        <w:spacing w:after="0" w:line="240" w:lineRule="auto"/>
      </w:pPr>
      <w:r>
        <w:separator/>
      </w:r>
    </w:p>
  </w:endnote>
  <w:endnote w:type="continuationSeparator" w:id="0">
    <w:p w14:paraId="2C81B634" w14:textId="77777777" w:rsidR="00B04990" w:rsidRDefault="00B04990" w:rsidP="00F1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7597" w14:textId="77777777" w:rsidR="00B04990" w:rsidRDefault="00B04990" w:rsidP="00F12217">
      <w:pPr>
        <w:spacing w:after="0" w:line="240" w:lineRule="auto"/>
      </w:pPr>
      <w:r>
        <w:separator/>
      </w:r>
    </w:p>
  </w:footnote>
  <w:footnote w:type="continuationSeparator" w:id="0">
    <w:p w14:paraId="7F4B2381" w14:textId="77777777" w:rsidR="00B04990" w:rsidRDefault="00B04990" w:rsidP="00F1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2551" w14:textId="368C1114" w:rsidR="009903C4" w:rsidRDefault="00600459" w:rsidP="008D48B2">
    <w:pPr>
      <w:pStyle w:val="Nagwek"/>
      <w:jc w:val="center"/>
      <w:rPr>
        <w:rFonts w:ascii="Verdana" w:hAnsi="Verdana"/>
        <w:b/>
        <w:bCs/>
        <w:sz w:val="12"/>
        <w:szCs w:val="12"/>
      </w:rPr>
    </w:pPr>
    <w:r>
      <w:rPr>
        <w:rFonts w:ascii="Verdana" w:hAnsi="Verdana"/>
        <w:b/>
        <w:bCs/>
        <w:noProof/>
        <w:sz w:val="12"/>
        <w:szCs w:val="12"/>
      </w:rPr>
      <w:drawing>
        <wp:inline distT="0" distB="0" distL="0" distR="0" wp14:anchorId="7B8D737C" wp14:editId="0822B525">
          <wp:extent cx="1207135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E902AD" w14:textId="77777777" w:rsidR="00600459" w:rsidRDefault="00600459" w:rsidP="008D48B2">
    <w:pPr>
      <w:pStyle w:val="Nagwek"/>
      <w:jc w:val="center"/>
      <w:rPr>
        <w:rFonts w:ascii="Verdana" w:hAnsi="Verdana"/>
        <w:b/>
        <w:bCs/>
        <w:sz w:val="18"/>
        <w:szCs w:val="18"/>
      </w:rPr>
    </w:pPr>
    <w:r w:rsidRPr="00600459">
      <w:rPr>
        <w:rFonts w:ascii="Verdana" w:hAnsi="Verdana"/>
        <w:b/>
        <w:bCs/>
        <w:sz w:val="18"/>
        <w:szCs w:val="18"/>
      </w:rPr>
      <w:t>Urząd Miejski w Chociwlu, ul. Armii Krajowej 52, 73-120 Chociwel</w:t>
    </w:r>
  </w:p>
  <w:p w14:paraId="6A6296F1" w14:textId="262CA600" w:rsidR="00F12217" w:rsidRDefault="00F12217" w:rsidP="008D48B2">
    <w:pPr>
      <w:pStyle w:val="Nagwek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1F9172B" wp14:editId="280843E2">
              <wp:simplePos x="0" y="0"/>
              <wp:positionH relativeFrom="margin">
                <wp:posOffset>-635</wp:posOffset>
              </wp:positionH>
              <wp:positionV relativeFrom="paragraph">
                <wp:posOffset>64770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3C1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05pt;margin-top:5.1pt;width:454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840B4"/>
    <w:multiLevelType w:val="hybridMultilevel"/>
    <w:tmpl w:val="66567A6C"/>
    <w:lvl w:ilvl="0" w:tplc="0BE0D7E0">
      <w:start w:val="1"/>
      <w:numFmt w:val="decimal"/>
      <w:lvlText w:val="%1."/>
      <w:lvlJc w:val="left"/>
      <w:pPr>
        <w:ind w:left="15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704B2"/>
    <w:rsid w:val="00092424"/>
    <w:rsid w:val="000A434F"/>
    <w:rsid w:val="000B44E2"/>
    <w:rsid w:val="000C46B4"/>
    <w:rsid w:val="000F1566"/>
    <w:rsid w:val="0010383E"/>
    <w:rsid w:val="00110E40"/>
    <w:rsid w:val="0011778D"/>
    <w:rsid w:val="001249BB"/>
    <w:rsid w:val="00132DA0"/>
    <w:rsid w:val="00134EC0"/>
    <w:rsid w:val="001350C6"/>
    <w:rsid w:val="00136BCA"/>
    <w:rsid w:val="00136ECC"/>
    <w:rsid w:val="001423E4"/>
    <w:rsid w:val="00144242"/>
    <w:rsid w:val="00146FFF"/>
    <w:rsid w:val="00161A32"/>
    <w:rsid w:val="0017494D"/>
    <w:rsid w:val="00180D60"/>
    <w:rsid w:val="001D7494"/>
    <w:rsid w:val="001E4D41"/>
    <w:rsid w:val="001E68F8"/>
    <w:rsid w:val="001E7028"/>
    <w:rsid w:val="00215B44"/>
    <w:rsid w:val="0022088E"/>
    <w:rsid w:val="00244AD3"/>
    <w:rsid w:val="00250D76"/>
    <w:rsid w:val="002836E4"/>
    <w:rsid w:val="002B147A"/>
    <w:rsid w:val="002B3FFF"/>
    <w:rsid w:val="002C76B9"/>
    <w:rsid w:val="002E63A3"/>
    <w:rsid w:val="002E74E5"/>
    <w:rsid w:val="002F6D0E"/>
    <w:rsid w:val="003020D7"/>
    <w:rsid w:val="0031190C"/>
    <w:rsid w:val="00350EC0"/>
    <w:rsid w:val="003555BE"/>
    <w:rsid w:val="00374DFB"/>
    <w:rsid w:val="003770A8"/>
    <w:rsid w:val="00390743"/>
    <w:rsid w:val="00394F5E"/>
    <w:rsid w:val="003A63FB"/>
    <w:rsid w:val="003B3FD2"/>
    <w:rsid w:val="003C7669"/>
    <w:rsid w:val="003E4A39"/>
    <w:rsid w:val="004058D5"/>
    <w:rsid w:val="00406521"/>
    <w:rsid w:val="00406AE6"/>
    <w:rsid w:val="00413F40"/>
    <w:rsid w:val="0043129A"/>
    <w:rsid w:val="00432CCF"/>
    <w:rsid w:val="00447460"/>
    <w:rsid w:val="0049283B"/>
    <w:rsid w:val="004B316D"/>
    <w:rsid w:val="004B3330"/>
    <w:rsid w:val="004B4E63"/>
    <w:rsid w:val="004B6CEF"/>
    <w:rsid w:val="004C38B7"/>
    <w:rsid w:val="004D5C57"/>
    <w:rsid w:val="004D7A30"/>
    <w:rsid w:val="00514B5E"/>
    <w:rsid w:val="005249EF"/>
    <w:rsid w:val="00527502"/>
    <w:rsid w:val="005315A0"/>
    <w:rsid w:val="00532829"/>
    <w:rsid w:val="005434FE"/>
    <w:rsid w:val="005516CF"/>
    <w:rsid w:val="0055526A"/>
    <w:rsid w:val="00555F55"/>
    <w:rsid w:val="00582ACF"/>
    <w:rsid w:val="005A6C0C"/>
    <w:rsid w:val="005C1DF1"/>
    <w:rsid w:val="005C7457"/>
    <w:rsid w:val="00600459"/>
    <w:rsid w:val="00605C54"/>
    <w:rsid w:val="00633E04"/>
    <w:rsid w:val="006377E2"/>
    <w:rsid w:val="00650F54"/>
    <w:rsid w:val="00672D60"/>
    <w:rsid w:val="006B7C8C"/>
    <w:rsid w:val="006D6B3A"/>
    <w:rsid w:val="006E05D3"/>
    <w:rsid w:val="006E2A53"/>
    <w:rsid w:val="007214E5"/>
    <w:rsid w:val="007337A7"/>
    <w:rsid w:val="0074379E"/>
    <w:rsid w:val="007443B9"/>
    <w:rsid w:val="00750193"/>
    <w:rsid w:val="007608B1"/>
    <w:rsid w:val="007712B7"/>
    <w:rsid w:val="00780CB2"/>
    <w:rsid w:val="007956D1"/>
    <w:rsid w:val="007A0F19"/>
    <w:rsid w:val="007C15C9"/>
    <w:rsid w:val="007C528A"/>
    <w:rsid w:val="007E3593"/>
    <w:rsid w:val="007F1833"/>
    <w:rsid w:val="008054E2"/>
    <w:rsid w:val="00816064"/>
    <w:rsid w:val="00821998"/>
    <w:rsid w:val="00825B01"/>
    <w:rsid w:val="00835792"/>
    <w:rsid w:val="00842230"/>
    <w:rsid w:val="00845D9F"/>
    <w:rsid w:val="00861D02"/>
    <w:rsid w:val="008845CA"/>
    <w:rsid w:val="00894CEB"/>
    <w:rsid w:val="008A59F6"/>
    <w:rsid w:val="008C224F"/>
    <w:rsid w:val="008D48B2"/>
    <w:rsid w:val="008D6AF0"/>
    <w:rsid w:val="0091035E"/>
    <w:rsid w:val="009274B5"/>
    <w:rsid w:val="00933290"/>
    <w:rsid w:val="0094337C"/>
    <w:rsid w:val="00943540"/>
    <w:rsid w:val="00946AA2"/>
    <w:rsid w:val="00961A97"/>
    <w:rsid w:val="00964542"/>
    <w:rsid w:val="009703CA"/>
    <w:rsid w:val="009741A5"/>
    <w:rsid w:val="009903C4"/>
    <w:rsid w:val="00995719"/>
    <w:rsid w:val="0099657C"/>
    <w:rsid w:val="009979C9"/>
    <w:rsid w:val="009C7AA0"/>
    <w:rsid w:val="009D0AED"/>
    <w:rsid w:val="009D188A"/>
    <w:rsid w:val="009D5388"/>
    <w:rsid w:val="009D575E"/>
    <w:rsid w:val="009E0A62"/>
    <w:rsid w:val="009F222E"/>
    <w:rsid w:val="00A0663E"/>
    <w:rsid w:val="00A07B46"/>
    <w:rsid w:val="00A20F2E"/>
    <w:rsid w:val="00A47241"/>
    <w:rsid w:val="00A67D81"/>
    <w:rsid w:val="00A73F9C"/>
    <w:rsid w:val="00A74CD0"/>
    <w:rsid w:val="00A75057"/>
    <w:rsid w:val="00A93E0F"/>
    <w:rsid w:val="00AB5A8A"/>
    <w:rsid w:val="00AC3207"/>
    <w:rsid w:val="00AC479B"/>
    <w:rsid w:val="00AD44CE"/>
    <w:rsid w:val="00AD7CD9"/>
    <w:rsid w:val="00AF69A4"/>
    <w:rsid w:val="00B04990"/>
    <w:rsid w:val="00B125C9"/>
    <w:rsid w:val="00B163C7"/>
    <w:rsid w:val="00B235E0"/>
    <w:rsid w:val="00B3016C"/>
    <w:rsid w:val="00B8571D"/>
    <w:rsid w:val="00B95F0D"/>
    <w:rsid w:val="00BC74AC"/>
    <w:rsid w:val="00BD6062"/>
    <w:rsid w:val="00BF5B16"/>
    <w:rsid w:val="00C016B3"/>
    <w:rsid w:val="00C02221"/>
    <w:rsid w:val="00C2159A"/>
    <w:rsid w:val="00C27B84"/>
    <w:rsid w:val="00C46A87"/>
    <w:rsid w:val="00C72F6D"/>
    <w:rsid w:val="00C85163"/>
    <w:rsid w:val="00C96199"/>
    <w:rsid w:val="00CB79B8"/>
    <w:rsid w:val="00CC32AC"/>
    <w:rsid w:val="00CE6271"/>
    <w:rsid w:val="00CF7B6B"/>
    <w:rsid w:val="00D135A5"/>
    <w:rsid w:val="00D461F5"/>
    <w:rsid w:val="00D56124"/>
    <w:rsid w:val="00D67F33"/>
    <w:rsid w:val="00D73B73"/>
    <w:rsid w:val="00D74176"/>
    <w:rsid w:val="00D80EA5"/>
    <w:rsid w:val="00DC0027"/>
    <w:rsid w:val="00DC0545"/>
    <w:rsid w:val="00DC16A1"/>
    <w:rsid w:val="00DD6822"/>
    <w:rsid w:val="00DE56C8"/>
    <w:rsid w:val="00E356E7"/>
    <w:rsid w:val="00E440D5"/>
    <w:rsid w:val="00E521BF"/>
    <w:rsid w:val="00E560F6"/>
    <w:rsid w:val="00E63199"/>
    <w:rsid w:val="00E6552D"/>
    <w:rsid w:val="00E95336"/>
    <w:rsid w:val="00E969F6"/>
    <w:rsid w:val="00EF0A65"/>
    <w:rsid w:val="00EF0DA6"/>
    <w:rsid w:val="00F0266D"/>
    <w:rsid w:val="00F02DBC"/>
    <w:rsid w:val="00F12217"/>
    <w:rsid w:val="00F221CD"/>
    <w:rsid w:val="00F5782A"/>
    <w:rsid w:val="00F718F8"/>
    <w:rsid w:val="00F85168"/>
    <w:rsid w:val="00F950B4"/>
    <w:rsid w:val="00F96303"/>
    <w:rsid w:val="00FA2F52"/>
    <w:rsid w:val="00FC34FA"/>
    <w:rsid w:val="00FC7A31"/>
    <w:rsid w:val="00FC7DEB"/>
    <w:rsid w:val="00FE1DE6"/>
    <w:rsid w:val="00FE2BE3"/>
    <w:rsid w:val="00FE4ADF"/>
    <w:rsid w:val="00FE5BE4"/>
    <w:rsid w:val="00FE7457"/>
    <w:rsid w:val="00FF0A0D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D78070AE-F118-488C-8433-68EABD7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7"/>
  </w:style>
  <w:style w:type="paragraph" w:styleId="Stopka">
    <w:name w:val="footer"/>
    <w:basedOn w:val="Normalny"/>
    <w:link w:val="StopkaZnak"/>
    <w:uiPriority w:val="99"/>
    <w:unhideWhenUsed/>
    <w:rsid w:val="00F1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chociw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Bartosz Kaniuk</cp:lastModifiedBy>
  <cp:revision>53</cp:revision>
  <dcterms:created xsi:type="dcterms:W3CDTF">2021-08-23T09:02:00Z</dcterms:created>
  <dcterms:modified xsi:type="dcterms:W3CDTF">2022-03-18T08:26:00Z</dcterms:modified>
</cp:coreProperties>
</file>